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4C" w:rsidRPr="00950A4C" w:rsidRDefault="0075431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0A4C">
        <w:rPr>
          <w:rFonts w:ascii="Times New Roman" w:hAnsi="Times New Roman" w:cs="Times New Roman"/>
          <w:b/>
          <w:sz w:val="32"/>
          <w:szCs w:val="32"/>
          <w:lang w:val="uk-UA"/>
        </w:rPr>
        <w:t>Основи військової топографії.</w:t>
      </w:r>
      <w:r w:rsidR="00AF77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Предмет « Захист України»</w:t>
      </w:r>
    </w:p>
    <w:p w:rsidR="00754312" w:rsidRPr="00950A4C" w:rsidRDefault="00950A4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A074B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</w:t>
      </w:r>
      <w:bookmarkStart w:id="0" w:name="_GoBack"/>
      <w:bookmarkEnd w:id="0"/>
      <w:r w:rsidR="005A074B">
        <w:rPr>
          <w:rFonts w:ascii="Times New Roman" w:hAnsi="Times New Roman" w:cs="Times New Roman"/>
          <w:sz w:val="32"/>
          <w:szCs w:val="32"/>
          <w:lang w:val="uk-UA"/>
        </w:rPr>
        <w:t>На допомогу вчителям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</w:t>
      </w:r>
    </w:p>
    <w:p w:rsidR="00754312" w:rsidRPr="00950A4C" w:rsidRDefault="00754312" w:rsidP="007543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950A4C">
        <w:rPr>
          <w:rFonts w:ascii="Times New Roman" w:hAnsi="Times New Roman" w:cs="Times New Roman"/>
          <w:sz w:val="32"/>
          <w:szCs w:val="32"/>
          <w:lang w:val="uk-UA"/>
        </w:rPr>
        <w:t>Основи топографії</w:t>
      </w:r>
      <w:r w:rsidR="005A074B">
        <w:rPr>
          <w:rFonts w:ascii="Times New Roman" w:hAnsi="Times New Roman" w:cs="Times New Roman"/>
          <w:sz w:val="32"/>
          <w:szCs w:val="32"/>
          <w:lang w:val="uk-UA"/>
        </w:rPr>
        <w:t xml:space="preserve">.    </w:t>
      </w:r>
      <w:r w:rsidR="005A074B" w:rsidRPr="00950A4C">
        <w:rPr>
          <w:rFonts w:ascii="Times New Roman" w:hAnsi="Times New Roman" w:cs="Times New Roman"/>
          <w:sz w:val="32"/>
          <w:szCs w:val="32"/>
          <w:lang w:val="uk-UA"/>
        </w:rPr>
        <w:t>Тестові завдання</w:t>
      </w:r>
    </w:p>
    <w:p w:rsidR="00754312" w:rsidRPr="00950A4C" w:rsidRDefault="00754312" w:rsidP="00754312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r w:rsidRPr="00950A4C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https://naurok.com.ua/test/osnovi-viyskovo-topografi-26082.html</w:t>
        </w:r>
      </w:hyperlink>
    </w:p>
    <w:p w:rsidR="00754312" w:rsidRPr="00950A4C" w:rsidRDefault="00BA649B" w:rsidP="00BA6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Pr="00950A4C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https://vseosvita.ua/test/osnovy-viiskovoi-topohrafii-176470.html</w:t>
        </w:r>
      </w:hyperlink>
    </w:p>
    <w:p w:rsidR="00BA649B" w:rsidRPr="00950A4C" w:rsidRDefault="00D66AFB" w:rsidP="00BA6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hyperlink r:id="rId7" w:history="1">
        <w:r w:rsidRPr="00950A4C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https://vseosvita.ua/test/osnovy-viiskovoi-topohrafii-284852.html</w:t>
        </w:r>
      </w:hyperlink>
    </w:p>
    <w:p w:rsidR="00D66AFB" w:rsidRDefault="00950A4C" w:rsidP="00950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hyperlink r:id="rId8" w:history="1">
        <w:r w:rsidRPr="00950A4C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https://naurok.com.ua/test/zahist-ukra-ni-10-klas-rozdil-5-taktichna-pidgotovka-tema-4-osnovi-viyskovo-topografi-1944847.html</w:t>
        </w:r>
      </w:hyperlink>
    </w:p>
    <w:p w:rsidR="000B5AE3" w:rsidRDefault="000B5AE3" w:rsidP="000B5AE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Презентації до уроку з військо</w:t>
      </w:r>
      <w:r w:rsidR="00726E54">
        <w:rPr>
          <w:rFonts w:ascii="Times New Roman" w:hAnsi="Times New Roman" w:cs="Times New Roman"/>
          <w:sz w:val="32"/>
          <w:szCs w:val="32"/>
          <w:lang w:val="uk-UA"/>
        </w:rPr>
        <w:t>во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ї </w:t>
      </w:r>
      <w:r w:rsidR="00726E54">
        <w:rPr>
          <w:rFonts w:ascii="Times New Roman" w:hAnsi="Times New Roman" w:cs="Times New Roman"/>
          <w:sz w:val="32"/>
          <w:szCs w:val="32"/>
          <w:lang w:val="uk-UA"/>
        </w:rPr>
        <w:t>топографії</w:t>
      </w:r>
    </w:p>
    <w:p w:rsidR="00726E54" w:rsidRDefault="00AF77F1" w:rsidP="00DA15C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hyperlink r:id="rId9" w:history="1">
        <w:r w:rsidRPr="007C6F6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https://naurok.com.ua/prezentaciya-na-temu-osnovi-viyskovo-topografi-38699.html</w:t>
        </w:r>
      </w:hyperlink>
    </w:p>
    <w:p w:rsidR="00AF77F1" w:rsidRDefault="00AF77F1" w:rsidP="00DA15C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hyperlink r:id="rId10" w:history="1">
        <w:r w:rsidRPr="007C6F6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http://www.ztec.com.ua/ztec/elib/%D0%97%D0%B0%D1%85%D0%B8%D1%81%D1%82%20%D0%92%D1%96%D1%82%D1%87%D0%B8%D0%B7%D0%BD%D0%B8/7.1%20%D0%A2%D0%BE%D0%BF%D0%BE%D0%B3%D1%80%D0%B0%D1%84%D1%96%D1%8F.pdf</w:t>
        </w:r>
      </w:hyperlink>
    </w:p>
    <w:p w:rsidR="00624773" w:rsidRDefault="00624773" w:rsidP="00DA15C9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3.</w:t>
      </w:r>
    </w:p>
    <w:p w:rsidR="00AF77F1" w:rsidRPr="00DA15C9" w:rsidRDefault="00624773" w:rsidP="005A074B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hyperlink r:id="rId11" w:history="1">
        <w:r w:rsidRPr="007C6F6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https://vseosvita.ua/lesson/zaniattia-16-osnovy-viiskovoi-topohrafii-69695.html</w:t>
        </w:r>
      </w:hyperlink>
    </w:p>
    <w:p w:rsidR="00D921D1" w:rsidRDefault="00DA15C9" w:rsidP="00DA15C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Матеріали до уроку за новою програмою з військової топографі</w:t>
      </w:r>
      <w:r w:rsidR="00AF77F1">
        <w:rPr>
          <w:rFonts w:ascii="Times New Roman" w:hAnsi="Times New Roman" w:cs="Times New Roman"/>
          <w:sz w:val="32"/>
          <w:szCs w:val="32"/>
          <w:lang w:val="uk-UA"/>
        </w:rPr>
        <w:t>ї</w:t>
      </w:r>
    </w:p>
    <w:p w:rsidR="00AF77F1" w:rsidRDefault="00AF77F1" w:rsidP="00DA15C9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12" w:history="1">
        <w:r w:rsidRPr="007C6F6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https://uahistory.co/pidruchniki/national-defense-10-class-harahu-2018/15.php</w:t>
        </w:r>
      </w:hyperlink>
    </w:p>
    <w:p w:rsidR="00D921D1" w:rsidRDefault="00D921D1" w:rsidP="00DA15C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Матеріали до теми « Орієнтування на місцевості»</w:t>
      </w:r>
    </w:p>
    <w:p w:rsidR="00D921D1" w:rsidRDefault="00D921D1" w:rsidP="00DA15C9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13" w:history="1">
        <w:r w:rsidRPr="007C6F6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https://vseosvita.ua/library/osnovi-vijskovoi-topografii-orientuvanna-na-miscevosti-97643.html</w:t>
        </w:r>
      </w:hyperlink>
    </w:p>
    <w:p w:rsidR="00FB3B3C" w:rsidRDefault="00FB3B3C" w:rsidP="00DA15C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План-конспект</w:t>
      </w:r>
      <w:r w:rsidR="005A074B">
        <w:rPr>
          <w:rFonts w:ascii="Times New Roman" w:hAnsi="Times New Roman" w:cs="Times New Roman"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уроку</w:t>
      </w:r>
    </w:p>
    <w:p w:rsidR="00D921D1" w:rsidRDefault="005A074B" w:rsidP="00DA15C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1.</w:t>
      </w:r>
      <w:hyperlink r:id="rId14" w:history="1">
        <w:r w:rsidRPr="007C6F6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https://naurok.com.ua/urok-osnovi-viyskovo-topografi-376215.html</w:t>
        </w:r>
      </w:hyperlink>
    </w:p>
    <w:p w:rsidR="005A074B" w:rsidRDefault="005A074B" w:rsidP="00DA15C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</w:t>
      </w:r>
      <w:hyperlink r:id="rId15" w:history="1">
        <w:r w:rsidRPr="007C6F63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http://gymnasium152.edu.kh.ua/Files/downloads/10%D0%BA%D0%BB-18.05.pdf</w:t>
        </w:r>
      </w:hyperlink>
    </w:p>
    <w:p w:rsidR="005A074B" w:rsidRPr="00DA15C9" w:rsidRDefault="005A074B" w:rsidP="00DA15C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26E54" w:rsidRDefault="00726E54" w:rsidP="000B5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26E54" w:rsidRPr="000B5AE3" w:rsidRDefault="00726E54" w:rsidP="000B5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50A4C" w:rsidRPr="00950A4C" w:rsidRDefault="00950A4C" w:rsidP="00950A4C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sectPr w:rsidR="00950A4C" w:rsidRPr="0095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225E"/>
    <w:multiLevelType w:val="hybridMultilevel"/>
    <w:tmpl w:val="4564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60F1"/>
    <w:multiLevelType w:val="hybridMultilevel"/>
    <w:tmpl w:val="3408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2"/>
    <w:rsid w:val="000B5AE3"/>
    <w:rsid w:val="005A074B"/>
    <w:rsid w:val="00624773"/>
    <w:rsid w:val="00655AC8"/>
    <w:rsid w:val="00726E54"/>
    <w:rsid w:val="00754312"/>
    <w:rsid w:val="00950A4C"/>
    <w:rsid w:val="00AF77F1"/>
    <w:rsid w:val="00BA649B"/>
    <w:rsid w:val="00D66AFB"/>
    <w:rsid w:val="00D921D1"/>
    <w:rsid w:val="00DA15C9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4AB6"/>
  <w15:chartTrackingRefBased/>
  <w15:docId w15:val="{CE2A674B-EF61-441B-BD99-3F29A6D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3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zahist-ukra-ni-10-klas-rozdil-5-taktichna-pidgotovka-tema-4-osnovi-viyskovo-topografi-1944847.html" TargetMode="External"/><Relationship Id="rId13" Type="http://schemas.openxmlformats.org/officeDocument/2006/relationships/hyperlink" Target="https://vseosvita.ua/library/osnovi-vijskovoi-topografii-orientuvanna-na-miscevosti-976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test/osnovy-viiskovoi-topohrafii-284852.html" TargetMode="External"/><Relationship Id="rId12" Type="http://schemas.openxmlformats.org/officeDocument/2006/relationships/hyperlink" Target="https://uahistory.co/pidruchniki/national-defense-10-class-harahu-2018/15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eosvita.ua/test/osnovy-viiskovoi-topohrafii-176470.html" TargetMode="External"/><Relationship Id="rId11" Type="http://schemas.openxmlformats.org/officeDocument/2006/relationships/hyperlink" Target="https://vseosvita.ua/lesson/zaniattia-16-osnovy-viiskovoi-topohrafii-69695.html" TargetMode="External"/><Relationship Id="rId5" Type="http://schemas.openxmlformats.org/officeDocument/2006/relationships/hyperlink" Target="https://naurok.com.ua/test/osnovi-viyskovo-topografi-26082.html" TargetMode="External"/><Relationship Id="rId15" Type="http://schemas.openxmlformats.org/officeDocument/2006/relationships/hyperlink" Target="http://gymnasium152.edu.kh.ua/Files/downloads/10%D0%BA%D0%BB-18.05.pdf" TargetMode="External"/><Relationship Id="rId10" Type="http://schemas.openxmlformats.org/officeDocument/2006/relationships/hyperlink" Target="http://www.ztec.com.ua/ztec/elib/%D0%97%D0%B0%D1%85%D0%B8%D1%81%D1%82%20%D0%92%D1%96%D1%82%D1%87%D0%B8%D0%B7%D0%BD%D0%B8/7.1%20%D0%A2%D0%BE%D0%BF%D0%BE%D0%B3%D1%80%D0%B0%D1%84%D1%96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na-temu-osnovi-viyskovo-topografi-38699.html" TargetMode="External"/><Relationship Id="rId14" Type="http://schemas.openxmlformats.org/officeDocument/2006/relationships/hyperlink" Target="https://naurok.com.ua/urok-osnovi-viyskovo-topografi-3762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2024-02-02T08:48:00Z</dcterms:created>
  <dcterms:modified xsi:type="dcterms:W3CDTF">2024-02-02T09:21:00Z</dcterms:modified>
</cp:coreProperties>
</file>